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BD" w:rsidRPr="00FF6F01" w:rsidRDefault="009856BD" w:rsidP="009856B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6F01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2</w:t>
      </w:r>
    </w:p>
    <w:p w:rsidR="009856BD" w:rsidRPr="00FF6F01" w:rsidRDefault="009856BD" w:rsidP="009856BD">
      <w:pPr>
        <w:pStyle w:val="4"/>
        <w:ind w:firstLine="360"/>
        <w:jc w:val="center"/>
        <w:rPr>
          <w:b/>
          <w:i w:val="0"/>
          <w:sz w:val="24"/>
          <w:szCs w:val="24"/>
        </w:rPr>
      </w:pPr>
      <w:bookmarkStart w:id="0" w:name="_GoBack"/>
      <w:r w:rsidRPr="00FF6F01">
        <w:rPr>
          <w:b/>
          <w:i w:val="0"/>
          <w:sz w:val="24"/>
          <w:szCs w:val="24"/>
        </w:rPr>
        <w:t>Резюме руководителя</w:t>
      </w:r>
    </w:p>
    <w:bookmarkEnd w:id="0"/>
    <w:p w:rsidR="009856BD" w:rsidRPr="00FF6F01" w:rsidRDefault="009856BD" w:rsidP="009856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ФИО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Дата рождения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Город проживания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Ученая степень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Ученое звание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Специализация / предметная область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Преподаваемые дисциплины / курсы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Список научных и учебно-методических работ за последние 5 лет.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Занимаемые должности с указанием организации-работодателя и годов работы (все).</w:t>
      </w: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Опыт запуска образовательных продуктов или руководства ОП.</w:t>
      </w:r>
    </w:p>
    <w:p w:rsidR="009856BD" w:rsidRPr="00FF6F01" w:rsidRDefault="009856BD" w:rsidP="009856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6BD" w:rsidRPr="00FF6F01" w:rsidRDefault="009856BD" w:rsidP="009856BD">
      <w:pPr>
        <w:pStyle w:val="4"/>
        <w:ind w:firstLine="360"/>
        <w:rPr>
          <w:i w:val="0"/>
          <w:sz w:val="24"/>
          <w:szCs w:val="24"/>
        </w:rPr>
      </w:pPr>
      <w:r w:rsidRPr="00FF6F01">
        <w:rPr>
          <w:i w:val="0"/>
          <w:sz w:val="24"/>
          <w:szCs w:val="24"/>
        </w:rPr>
        <w:t>Мотивационное письмо – 250-300 слов.</w:t>
      </w:r>
    </w:p>
    <w:p w:rsidR="009856BD" w:rsidRDefault="009856BD" w:rsidP="009856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035" w:rsidRDefault="00850035"/>
    <w:sectPr w:rsidR="0085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D"/>
    <w:rsid w:val="00850035"/>
    <w:rsid w:val="009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BEEC-F783-4D09-AC2B-EF9D67CF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BD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856B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56B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2022-01-17T11:37:00Z</dcterms:created>
  <dcterms:modified xsi:type="dcterms:W3CDTF">2022-01-17T11:37:00Z</dcterms:modified>
</cp:coreProperties>
</file>